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南银理财珠联璧合鑫逸稳半年156期封闭式公募人民币理财产品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南银理财珠联璧合鑫逸稳半年156期封闭式公募人民币理财产品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ZZ700322500644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Z7003225000404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2025年12月24日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1,645,047.52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1,090,814.25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575,948.49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Y77156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2,419.18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1,169.58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180,616.34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YF70156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43,604.94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YG70156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151,287.77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YH70156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42,145.17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38,811.74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282,797.05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46,528.49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293,031.17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2026年07月08日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